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3283" w14:textId="0E03BA5F" w:rsidR="00895CCF" w:rsidRPr="00895CCF" w:rsidRDefault="00521E85" w:rsidP="007F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1B9">
        <w:rPr>
          <w:b/>
          <w:noProof/>
        </w:rPr>
        <w:drawing>
          <wp:inline distT="0" distB="0" distL="0" distR="0" wp14:anchorId="401193F8" wp14:editId="7D66798A">
            <wp:extent cx="485775" cy="571500"/>
            <wp:effectExtent l="0" t="0" r="9525" b="0"/>
            <wp:docPr id="4" name="Рисунок 4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4F65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AE4B73F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356D8C2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14:paraId="75C6616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14:paraId="56932E2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75DFBCF" w14:textId="77777777" w:rsidR="00061EF2" w:rsidRPr="00061EF2" w:rsidRDefault="00061EF2" w:rsidP="0006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22126" w14:textId="6AC047E5" w:rsid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D92FA39" w14:textId="77777777" w:rsidR="00037476" w:rsidRPr="00061EF2" w:rsidRDefault="00037476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E6653" w14:textId="77777777" w:rsidR="00061EF2" w:rsidRPr="00061EF2" w:rsidRDefault="00061EF2" w:rsidP="0006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86ED8" w14:textId="48B2405A" w:rsidR="00061EF2" w:rsidRPr="00061EF2" w:rsidRDefault="00422D14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EF2" w:rsidRPr="00061EF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F0B46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061EF2"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7F0B46">
        <w:rPr>
          <w:rFonts w:ascii="Times New Roman" w:eastAsia="Times New Roman" w:hAnsi="Times New Roman" w:cs="Times New Roman"/>
          <w:sz w:val="28"/>
          <w:szCs w:val="28"/>
        </w:rPr>
        <w:tab/>
      </w:r>
      <w:r w:rsidR="00061E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3441"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77E6C27E" w14:textId="3A965B56" w:rsidR="00037476" w:rsidRDefault="00037476" w:rsidP="00F5146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</w:p>
    <w:p w14:paraId="30B19776" w14:textId="73D61B6B" w:rsidR="00F51464" w:rsidRPr="00F51464" w:rsidRDefault="00582FA8" w:rsidP="00F5146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bookmarkStart w:id="0" w:name="_GoBack"/>
      <w:r w:rsidRPr="00F51464">
        <w:rPr>
          <w:b/>
          <w:sz w:val="28"/>
          <w:szCs w:val="28"/>
        </w:rPr>
        <w:t xml:space="preserve">Об утверждении </w:t>
      </w:r>
      <w:r w:rsidR="007F0B46" w:rsidRPr="00F51464">
        <w:rPr>
          <w:b/>
          <w:sz w:val="28"/>
          <w:szCs w:val="28"/>
        </w:rPr>
        <w:t xml:space="preserve">количества посадочных мест </w:t>
      </w:r>
    </w:p>
    <w:p w14:paraId="379C7033" w14:textId="77777777" w:rsidR="001473A4" w:rsidRDefault="007F0B46" w:rsidP="00F5146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F51464">
        <w:rPr>
          <w:b/>
          <w:sz w:val="28"/>
          <w:szCs w:val="28"/>
        </w:rPr>
        <w:t xml:space="preserve">в зрительном зале </w:t>
      </w:r>
      <w:r w:rsidR="00037476">
        <w:rPr>
          <w:b/>
          <w:sz w:val="28"/>
          <w:szCs w:val="28"/>
        </w:rPr>
        <w:t>МУК «</w:t>
      </w:r>
      <w:proofErr w:type="spellStart"/>
      <w:r w:rsidR="00037476">
        <w:rPr>
          <w:b/>
          <w:sz w:val="28"/>
          <w:szCs w:val="28"/>
        </w:rPr>
        <w:t>Большевруд</w:t>
      </w:r>
      <w:r w:rsidR="001473A4">
        <w:rPr>
          <w:b/>
          <w:sz w:val="28"/>
          <w:szCs w:val="28"/>
        </w:rPr>
        <w:t>ский</w:t>
      </w:r>
      <w:proofErr w:type="spellEnd"/>
      <w:r w:rsidR="001473A4">
        <w:rPr>
          <w:b/>
          <w:sz w:val="28"/>
          <w:szCs w:val="28"/>
        </w:rPr>
        <w:t xml:space="preserve"> дом культуры» расположенного</w:t>
      </w:r>
      <w:r w:rsidR="00037476">
        <w:rPr>
          <w:b/>
          <w:sz w:val="28"/>
          <w:szCs w:val="28"/>
        </w:rPr>
        <w:t xml:space="preserve"> по адресу</w:t>
      </w:r>
      <w:r w:rsidR="001473A4">
        <w:rPr>
          <w:b/>
          <w:sz w:val="28"/>
          <w:szCs w:val="28"/>
        </w:rPr>
        <w:t>:</w:t>
      </w:r>
      <w:r w:rsidR="00037476">
        <w:rPr>
          <w:b/>
          <w:sz w:val="28"/>
          <w:szCs w:val="28"/>
        </w:rPr>
        <w:t xml:space="preserve"> Ленинградская область </w:t>
      </w:r>
      <w:proofErr w:type="spellStart"/>
      <w:r w:rsidR="00037476">
        <w:rPr>
          <w:b/>
          <w:sz w:val="28"/>
          <w:szCs w:val="28"/>
        </w:rPr>
        <w:t>Волосовский</w:t>
      </w:r>
      <w:proofErr w:type="spellEnd"/>
      <w:r w:rsidR="00037476">
        <w:rPr>
          <w:b/>
          <w:sz w:val="28"/>
          <w:szCs w:val="28"/>
        </w:rPr>
        <w:t xml:space="preserve"> район </w:t>
      </w:r>
    </w:p>
    <w:p w14:paraId="7F754484" w14:textId="02D16F03" w:rsidR="001B7663" w:rsidRPr="00F51464" w:rsidRDefault="007F0B46" w:rsidP="00F5146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F51464">
        <w:rPr>
          <w:b/>
          <w:sz w:val="28"/>
          <w:szCs w:val="28"/>
        </w:rPr>
        <w:t>д.</w:t>
      </w:r>
      <w:r w:rsidR="00F51464" w:rsidRPr="00F51464">
        <w:rPr>
          <w:b/>
          <w:sz w:val="28"/>
          <w:szCs w:val="28"/>
        </w:rPr>
        <w:t xml:space="preserve"> </w:t>
      </w:r>
      <w:r w:rsidRPr="00F51464">
        <w:rPr>
          <w:b/>
          <w:sz w:val="28"/>
          <w:szCs w:val="28"/>
        </w:rPr>
        <w:t>Большая Вруда</w:t>
      </w:r>
      <w:r w:rsidR="00037476">
        <w:rPr>
          <w:b/>
          <w:sz w:val="28"/>
          <w:szCs w:val="28"/>
        </w:rPr>
        <w:t xml:space="preserve"> д.54</w:t>
      </w:r>
    </w:p>
    <w:bookmarkEnd w:id="0"/>
    <w:p w14:paraId="50D26959" w14:textId="77777777" w:rsidR="00D22772" w:rsidRPr="00F51464" w:rsidRDefault="00D22772" w:rsidP="00F51464">
      <w:pPr>
        <w:pStyle w:val="a3"/>
        <w:spacing w:before="0" w:beforeAutospacing="0" w:after="0" w:afterAutospacing="0"/>
        <w:ind w:right="-2"/>
        <w:jc w:val="center"/>
        <w:rPr>
          <w:b/>
        </w:rPr>
      </w:pPr>
    </w:p>
    <w:p w14:paraId="33205CAA" w14:textId="77777777" w:rsidR="001B7663" w:rsidRDefault="001B7663" w:rsidP="001B7663">
      <w:pPr>
        <w:pStyle w:val="a3"/>
        <w:spacing w:before="0" w:beforeAutospacing="0" w:after="0" w:afterAutospacing="0"/>
        <w:ind w:firstLine="567"/>
        <w:jc w:val="both"/>
      </w:pPr>
    </w:p>
    <w:p w14:paraId="546E457C" w14:textId="3CC71F39" w:rsidR="0062255E" w:rsidRDefault="00BC10B0" w:rsidP="0003747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82B18">
        <w:rPr>
          <w:sz w:val="28"/>
          <w:szCs w:val="28"/>
        </w:rPr>
        <w:t xml:space="preserve">В </w:t>
      </w:r>
      <w:r w:rsidR="007F0B46">
        <w:rPr>
          <w:sz w:val="28"/>
          <w:szCs w:val="28"/>
        </w:rPr>
        <w:t xml:space="preserve">связи с проведением капитального ремонта в зрительном зале </w:t>
      </w:r>
      <w:r w:rsidR="00037476" w:rsidRPr="00037476">
        <w:rPr>
          <w:sz w:val="28"/>
          <w:szCs w:val="28"/>
        </w:rPr>
        <w:t>МУ</w:t>
      </w:r>
      <w:r w:rsidR="00037476">
        <w:rPr>
          <w:sz w:val="28"/>
          <w:szCs w:val="28"/>
        </w:rPr>
        <w:t>К «</w:t>
      </w:r>
      <w:proofErr w:type="spellStart"/>
      <w:r w:rsidR="00037476">
        <w:rPr>
          <w:sz w:val="28"/>
          <w:szCs w:val="28"/>
        </w:rPr>
        <w:t>Большеврудский</w:t>
      </w:r>
      <w:proofErr w:type="spellEnd"/>
      <w:r w:rsidR="00037476">
        <w:rPr>
          <w:sz w:val="28"/>
          <w:szCs w:val="28"/>
        </w:rPr>
        <w:t xml:space="preserve"> дом культуры»</w:t>
      </w:r>
      <w:r w:rsidR="007F0B46">
        <w:rPr>
          <w:sz w:val="28"/>
          <w:szCs w:val="28"/>
        </w:rPr>
        <w:t xml:space="preserve"> расположенного по адресу: Л</w:t>
      </w:r>
      <w:r w:rsidR="00EE1231">
        <w:rPr>
          <w:sz w:val="28"/>
          <w:szCs w:val="28"/>
        </w:rPr>
        <w:t xml:space="preserve">енинградская область, </w:t>
      </w:r>
      <w:proofErr w:type="spellStart"/>
      <w:r w:rsidR="00EE1231">
        <w:rPr>
          <w:sz w:val="28"/>
          <w:szCs w:val="28"/>
        </w:rPr>
        <w:t>Волосовский</w:t>
      </w:r>
      <w:proofErr w:type="spellEnd"/>
      <w:r w:rsidR="00EE1231">
        <w:rPr>
          <w:sz w:val="28"/>
          <w:szCs w:val="28"/>
        </w:rPr>
        <w:t xml:space="preserve"> район</w:t>
      </w:r>
      <w:r w:rsidR="00670D69">
        <w:rPr>
          <w:sz w:val="28"/>
          <w:szCs w:val="28"/>
        </w:rPr>
        <w:t>,</w:t>
      </w:r>
      <w:r w:rsidR="00EE1231">
        <w:rPr>
          <w:sz w:val="28"/>
          <w:szCs w:val="28"/>
        </w:rPr>
        <w:t xml:space="preserve"> </w:t>
      </w:r>
      <w:r w:rsidR="004A4630">
        <w:rPr>
          <w:sz w:val="28"/>
          <w:szCs w:val="28"/>
        </w:rPr>
        <w:t>д.</w:t>
      </w:r>
      <w:r w:rsidR="00F51464">
        <w:rPr>
          <w:sz w:val="28"/>
          <w:szCs w:val="28"/>
        </w:rPr>
        <w:t xml:space="preserve"> </w:t>
      </w:r>
      <w:r w:rsidR="004A4630">
        <w:rPr>
          <w:sz w:val="28"/>
          <w:szCs w:val="28"/>
        </w:rPr>
        <w:t>Большая Вруда, д.54</w:t>
      </w:r>
      <w:r w:rsidR="00D069E6">
        <w:rPr>
          <w:sz w:val="28"/>
          <w:szCs w:val="28"/>
        </w:rPr>
        <w:t xml:space="preserve"> </w:t>
      </w:r>
      <w:r w:rsidR="004A4630">
        <w:rPr>
          <w:sz w:val="28"/>
          <w:szCs w:val="28"/>
        </w:rPr>
        <w:t xml:space="preserve">и уменьшением фактических посадочных мест в зрительном зале, </w:t>
      </w:r>
      <w:r w:rsidR="00F46C8E">
        <w:rPr>
          <w:sz w:val="28"/>
          <w:szCs w:val="28"/>
        </w:rPr>
        <w:t>ПОСТАНОВЛЯЕТ</w:t>
      </w:r>
      <w:r w:rsidR="0062255E" w:rsidRPr="00D069E6">
        <w:rPr>
          <w:sz w:val="28"/>
          <w:szCs w:val="28"/>
        </w:rPr>
        <w:t>:</w:t>
      </w:r>
    </w:p>
    <w:p w14:paraId="36F7AB46" w14:textId="036ACAC1" w:rsidR="00BC10B0" w:rsidRDefault="00582FA8" w:rsidP="00037476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A4630">
        <w:rPr>
          <w:sz w:val="28"/>
          <w:szCs w:val="28"/>
        </w:rPr>
        <w:t xml:space="preserve">количество посадочных мест в зрительном зале </w:t>
      </w:r>
      <w:r w:rsidR="00037476" w:rsidRPr="00037476">
        <w:rPr>
          <w:sz w:val="28"/>
          <w:szCs w:val="28"/>
        </w:rPr>
        <w:t>МУК «</w:t>
      </w:r>
      <w:proofErr w:type="spellStart"/>
      <w:r w:rsidR="00037476" w:rsidRPr="00037476">
        <w:rPr>
          <w:sz w:val="28"/>
          <w:szCs w:val="28"/>
        </w:rPr>
        <w:t>Большеврудский</w:t>
      </w:r>
      <w:proofErr w:type="spellEnd"/>
      <w:r w:rsidR="00037476" w:rsidRPr="00037476">
        <w:rPr>
          <w:sz w:val="28"/>
          <w:szCs w:val="28"/>
        </w:rPr>
        <w:t xml:space="preserve"> дом культуры» </w:t>
      </w:r>
      <w:r w:rsidR="004A4630">
        <w:rPr>
          <w:sz w:val="28"/>
          <w:szCs w:val="28"/>
        </w:rPr>
        <w:t xml:space="preserve">расположенного по адресу: Ленинградская область, </w:t>
      </w:r>
      <w:proofErr w:type="spellStart"/>
      <w:r w:rsidR="004A4630">
        <w:rPr>
          <w:sz w:val="28"/>
          <w:szCs w:val="28"/>
        </w:rPr>
        <w:t>Волосовский</w:t>
      </w:r>
      <w:proofErr w:type="spellEnd"/>
      <w:r w:rsidR="004A4630">
        <w:rPr>
          <w:sz w:val="28"/>
          <w:szCs w:val="28"/>
        </w:rPr>
        <w:t xml:space="preserve"> район, д.</w:t>
      </w:r>
      <w:r w:rsidR="00F51464">
        <w:rPr>
          <w:sz w:val="28"/>
          <w:szCs w:val="28"/>
        </w:rPr>
        <w:t xml:space="preserve"> </w:t>
      </w:r>
      <w:r w:rsidR="004A4630">
        <w:rPr>
          <w:sz w:val="28"/>
          <w:szCs w:val="28"/>
        </w:rPr>
        <w:t>Большая Вруда, д.54</w:t>
      </w:r>
      <w:r>
        <w:rPr>
          <w:sz w:val="28"/>
          <w:szCs w:val="28"/>
        </w:rPr>
        <w:t>.</w:t>
      </w:r>
      <w:r w:rsidR="004A4630">
        <w:rPr>
          <w:sz w:val="28"/>
          <w:szCs w:val="28"/>
        </w:rPr>
        <w:t>, в количестве 200 мест.</w:t>
      </w:r>
    </w:p>
    <w:p w14:paraId="2875B9AA" w14:textId="77777777" w:rsidR="00037476" w:rsidRDefault="00061EF2" w:rsidP="00037476">
      <w:pPr>
        <w:pStyle w:val="ab"/>
        <w:numPr>
          <w:ilvl w:val="0"/>
          <w:numId w:val="1"/>
        </w:num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2A4EAADC" w14:textId="265F1357" w:rsidR="00D22772" w:rsidRPr="00037476" w:rsidRDefault="00061EF2" w:rsidP="00037476">
      <w:pPr>
        <w:pStyle w:val="ab"/>
        <w:numPr>
          <w:ilvl w:val="0"/>
          <w:numId w:val="1"/>
        </w:num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74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A4630" w:rsidRPr="00037476">
        <w:rPr>
          <w:rFonts w:ascii="Times New Roman" w:hAnsi="Times New Roman" w:cs="Times New Roman"/>
          <w:sz w:val="28"/>
          <w:szCs w:val="28"/>
        </w:rPr>
        <w:t>с момента</w:t>
      </w:r>
      <w:r w:rsidR="00423441" w:rsidRPr="00037476">
        <w:rPr>
          <w:rFonts w:ascii="Times New Roman" w:hAnsi="Times New Roman" w:cs="Times New Roman"/>
          <w:sz w:val="28"/>
          <w:szCs w:val="28"/>
        </w:rPr>
        <w:t xml:space="preserve"> его</w:t>
      </w:r>
      <w:r w:rsidR="004A4630" w:rsidRPr="00037476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037476">
        <w:rPr>
          <w:rFonts w:ascii="Times New Roman" w:hAnsi="Times New Roman" w:cs="Times New Roman"/>
          <w:sz w:val="28"/>
          <w:szCs w:val="28"/>
        </w:rPr>
        <w:t>.</w:t>
      </w:r>
      <w:r w:rsidR="00423441" w:rsidRPr="00423441">
        <w:t xml:space="preserve"> </w:t>
      </w:r>
    </w:p>
    <w:p w14:paraId="49E7FA6D" w14:textId="77777777" w:rsidR="00423441" w:rsidRDefault="00423441" w:rsidP="000374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8F1482D" w14:textId="77777777" w:rsidR="00423441" w:rsidRDefault="00423441" w:rsidP="000374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357086E" w14:textId="77777777" w:rsidR="00423441" w:rsidRDefault="00423441" w:rsidP="000374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6FD7AED" w14:textId="7B6A9806" w:rsidR="00061C91" w:rsidRDefault="00951237" w:rsidP="000374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D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13AB">
        <w:rPr>
          <w:sz w:val="28"/>
          <w:szCs w:val="28"/>
        </w:rPr>
        <w:t xml:space="preserve"> администрации</w:t>
      </w:r>
    </w:p>
    <w:p w14:paraId="468B2A31" w14:textId="6E1AE0DD" w:rsidR="00582FA8" w:rsidRPr="00FD25C2" w:rsidRDefault="00670D69" w:rsidP="00037476">
      <w:pPr>
        <w:pStyle w:val="a3"/>
        <w:spacing w:before="0" w:beforeAutospacing="0" w:after="0" w:afterAutospacing="0"/>
        <w:ind w:firstLine="567"/>
        <w:jc w:val="both"/>
        <w:rPr>
          <w:b/>
        </w:rPr>
      </w:pPr>
      <w:proofErr w:type="spellStart"/>
      <w:r>
        <w:rPr>
          <w:sz w:val="28"/>
          <w:szCs w:val="28"/>
        </w:rPr>
        <w:t>Большеврудского</w:t>
      </w:r>
      <w:proofErr w:type="spellEnd"/>
      <w:r w:rsidR="00061C91">
        <w:rPr>
          <w:sz w:val="28"/>
          <w:szCs w:val="28"/>
        </w:rPr>
        <w:t xml:space="preserve"> сельского поселения</w:t>
      </w:r>
      <w:r w:rsidR="00FA13AB">
        <w:rPr>
          <w:sz w:val="28"/>
          <w:szCs w:val="28"/>
        </w:rPr>
        <w:t xml:space="preserve">                                    </w:t>
      </w:r>
      <w:r w:rsidR="00037476">
        <w:rPr>
          <w:sz w:val="28"/>
          <w:szCs w:val="28"/>
        </w:rPr>
        <w:t xml:space="preserve">  </w:t>
      </w:r>
      <w:r>
        <w:rPr>
          <w:sz w:val="28"/>
          <w:szCs w:val="28"/>
        </w:rPr>
        <w:t>А.В</w:t>
      </w:r>
      <w:r w:rsidR="00231D75">
        <w:rPr>
          <w:sz w:val="28"/>
          <w:szCs w:val="28"/>
        </w:rPr>
        <w:t>.</w:t>
      </w:r>
      <w:r>
        <w:rPr>
          <w:sz w:val="28"/>
          <w:szCs w:val="28"/>
        </w:rPr>
        <w:t xml:space="preserve"> Музалев</w:t>
      </w:r>
      <w:r w:rsidR="00231D75">
        <w:rPr>
          <w:sz w:val="28"/>
          <w:szCs w:val="28"/>
        </w:rPr>
        <w:t xml:space="preserve"> </w:t>
      </w:r>
    </w:p>
    <w:sectPr w:rsidR="00582FA8" w:rsidRPr="00FD25C2" w:rsidSect="007F0B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EEB0" w14:textId="77777777" w:rsidR="00252A00" w:rsidRDefault="00252A00" w:rsidP="007B6ECD">
      <w:pPr>
        <w:spacing w:after="0" w:line="240" w:lineRule="auto"/>
      </w:pPr>
      <w:r>
        <w:separator/>
      </w:r>
    </w:p>
  </w:endnote>
  <w:endnote w:type="continuationSeparator" w:id="0">
    <w:p w14:paraId="0742CA1C" w14:textId="77777777" w:rsidR="00252A00" w:rsidRDefault="00252A00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17565"/>
      <w:docPartObj>
        <w:docPartGallery w:val="Page Numbers (Bottom of Page)"/>
        <w:docPartUnique/>
      </w:docPartObj>
    </w:sdtPr>
    <w:sdtEndPr/>
    <w:sdtContent>
      <w:p w14:paraId="773DE0DC" w14:textId="77777777" w:rsidR="007B6ECD" w:rsidRDefault="00252A00" w:rsidP="00D22772">
        <w:pPr>
          <w:pStyle w:val="a6"/>
        </w:pPr>
      </w:p>
    </w:sdtContent>
  </w:sdt>
  <w:p w14:paraId="1BE8458B" w14:textId="77777777" w:rsidR="007B6ECD" w:rsidRDefault="007B6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69CC" w14:textId="77777777" w:rsidR="00252A00" w:rsidRDefault="00252A00" w:rsidP="007B6ECD">
      <w:pPr>
        <w:spacing w:after="0" w:line="240" w:lineRule="auto"/>
      </w:pPr>
      <w:r>
        <w:separator/>
      </w:r>
    </w:p>
  </w:footnote>
  <w:footnote w:type="continuationSeparator" w:id="0">
    <w:p w14:paraId="56A9D98B" w14:textId="77777777" w:rsidR="00252A00" w:rsidRDefault="00252A00" w:rsidP="007B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E"/>
    <w:rsid w:val="00037476"/>
    <w:rsid w:val="00061C91"/>
    <w:rsid w:val="00061EF2"/>
    <w:rsid w:val="00071129"/>
    <w:rsid w:val="00080811"/>
    <w:rsid w:val="00081A13"/>
    <w:rsid w:val="00090A05"/>
    <w:rsid w:val="00092DCB"/>
    <w:rsid w:val="00093AF0"/>
    <w:rsid w:val="001072AC"/>
    <w:rsid w:val="001473A4"/>
    <w:rsid w:val="00156A11"/>
    <w:rsid w:val="0016614D"/>
    <w:rsid w:val="001863FA"/>
    <w:rsid w:val="001B7663"/>
    <w:rsid w:val="001D48A8"/>
    <w:rsid w:val="001F59AC"/>
    <w:rsid w:val="00203E01"/>
    <w:rsid w:val="0022163C"/>
    <w:rsid w:val="002235A5"/>
    <w:rsid w:val="00230B24"/>
    <w:rsid w:val="00231D75"/>
    <w:rsid w:val="00250E3A"/>
    <w:rsid w:val="00252A00"/>
    <w:rsid w:val="00281BED"/>
    <w:rsid w:val="002931F3"/>
    <w:rsid w:val="002A6A0F"/>
    <w:rsid w:val="002E25A8"/>
    <w:rsid w:val="002F405C"/>
    <w:rsid w:val="003210C1"/>
    <w:rsid w:val="00330BC9"/>
    <w:rsid w:val="00340A88"/>
    <w:rsid w:val="0036640A"/>
    <w:rsid w:val="00376E7F"/>
    <w:rsid w:val="003B5906"/>
    <w:rsid w:val="003D69A6"/>
    <w:rsid w:val="004100CC"/>
    <w:rsid w:val="00417CE6"/>
    <w:rsid w:val="00422D14"/>
    <w:rsid w:val="00423441"/>
    <w:rsid w:val="00451BAA"/>
    <w:rsid w:val="00476450"/>
    <w:rsid w:val="004A0B72"/>
    <w:rsid w:val="004A4630"/>
    <w:rsid w:val="004F210D"/>
    <w:rsid w:val="00501262"/>
    <w:rsid w:val="00513F86"/>
    <w:rsid w:val="00521E85"/>
    <w:rsid w:val="005552D1"/>
    <w:rsid w:val="00560789"/>
    <w:rsid w:val="00560CBB"/>
    <w:rsid w:val="00576B4F"/>
    <w:rsid w:val="00582FA8"/>
    <w:rsid w:val="0059157A"/>
    <w:rsid w:val="005D3DE7"/>
    <w:rsid w:val="005D6CA8"/>
    <w:rsid w:val="006021A0"/>
    <w:rsid w:val="0062255E"/>
    <w:rsid w:val="00652CFC"/>
    <w:rsid w:val="00657B6A"/>
    <w:rsid w:val="00670D69"/>
    <w:rsid w:val="00673704"/>
    <w:rsid w:val="00675AD9"/>
    <w:rsid w:val="00696D4C"/>
    <w:rsid w:val="006B5BEC"/>
    <w:rsid w:val="007073B1"/>
    <w:rsid w:val="007211C2"/>
    <w:rsid w:val="007254BD"/>
    <w:rsid w:val="00762814"/>
    <w:rsid w:val="00772DC1"/>
    <w:rsid w:val="007967B4"/>
    <w:rsid w:val="007A0A66"/>
    <w:rsid w:val="007A703F"/>
    <w:rsid w:val="007B0482"/>
    <w:rsid w:val="007B2896"/>
    <w:rsid w:val="007B6ECD"/>
    <w:rsid w:val="007F0B46"/>
    <w:rsid w:val="008037A1"/>
    <w:rsid w:val="0083112B"/>
    <w:rsid w:val="00835833"/>
    <w:rsid w:val="00870F77"/>
    <w:rsid w:val="00895CCF"/>
    <w:rsid w:val="008B3AAE"/>
    <w:rsid w:val="008E5509"/>
    <w:rsid w:val="009270A5"/>
    <w:rsid w:val="00933F98"/>
    <w:rsid w:val="0093414F"/>
    <w:rsid w:val="00940ECD"/>
    <w:rsid w:val="00951237"/>
    <w:rsid w:val="00973E14"/>
    <w:rsid w:val="00993000"/>
    <w:rsid w:val="009F5C26"/>
    <w:rsid w:val="009F6869"/>
    <w:rsid w:val="009F6BE3"/>
    <w:rsid w:val="00A318F5"/>
    <w:rsid w:val="00A60B7A"/>
    <w:rsid w:val="00A62494"/>
    <w:rsid w:val="00A66D96"/>
    <w:rsid w:val="00A77792"/>
    <w:rsid w:val="00A95B54"/>
    <w:rsid w:val="00B104A2"/>
    <w:rsid w:val="00B2439E"/>
    <w:rsid w:val="00B34644"/>
    <w:rsid w:val="00B6540F"/>
    <w:rsid w:val="00B94976"/>
    <w:rsid w:val="00B96FAD"/>
    <w:rsid w:val="00BC10B0"/>
    <w:rsid w:val="00C06436"/>
    <w:rsid w:val="00C1429E"/>
    <w:rsid w:val="00C14D58"/>
    <w:rsid w:val="00C36169"/>
    <w:rsid w:val="00C7553E"/>
    <w:rsid w:val="00C96FAF"/>
    <w:rsid w:val="00CC430B"/>
    <w:rsid w:val="00CD0CAB"/>
    <w:rsid w:val="00CF7B6C"/>
    <w:rsid w:val="00D069E6"/>
    <w:rsid w:val="00D14596"/>
    <w:rsid w:val="00D22772"/>
    <w:rsid w:val="00D31DE2"/>
    <w:rsid w:val="00D36E70"/>
    <w:rsid w:val="00D47982"/>
    <w:rsid w:val="00E3691C"/>
    <w:rsid w:val="00E4427B"/>
    <w:rsid w:val="00E814DF"/>
    <w:rsid w:val="00E85360"/>
    <w:rsid w:val="00EB136A"/>
    <w:rsid w:val="00EE1231"/>
    <w:rsid w:val="00EE6EB0"/>
    <w:rsid w:val="00EF5DA9"/>
    <w:rsid w:val="00EF7438"/>
    <w:rsid w:val="00F309F7"/>
    <w:rsid w:val="00F46C8E"/>
    <w:rsid w:val="00F51464"/>
    <w:rsid w:val="00F93E69"/>
    <w:rsid w:val="00FA13AB"/>
    <w:rsid w:val="00FA6406"/>
    <w:rsid w:val="00FA7351"/>
    <w:rsid w:val="00FC6276"/>
    <w:rsid w:val="00FD25C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F9D"/>
  <w15:docId w15:val="{B482824F-A343-4E7F-AC54-8B7A6A9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40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DB3B-BD1D-4E13-9722-11435561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Irina_adm</cp:lastModifiedBy>
  <cp:revision>6</cp:revision>
  <cp:lastPrinted>2022-02-02T08:17:00Z</cp:lastPrinted>
  <dcterms:created xsi:type="dcterms:W3CDTF">2022-02-02T07:18:00Z</dcterms:created>
  <dcterms:modified xsi:type="dcterms:W3CDTF">2022-02-02T08:18:00Z</dcterms:modified>
</cp:coreProperties>
</file>